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6A80" w14:textId="0E7E1CFF" w:rsidR="00756D60" w:rsidRPr="002526CA" w:rsidRDefault="00E826A3" w:rsidP="00086578">
      <w:pPr>
        <w:pStyle w:val="Titolo1"/>
        <w:rPr>
          <w:b/>
          <w:bCs/>
          <w:sz w:val="36"/>
          <w:szCs w:val="36"/>
          <w:u w:val="single"/>
        </w:rPr>
      </w:pPr>
      <w:r w:rsidRPr="002526CA">
        <w:rPr>
          <w:b/>
          <w:bCs/>
          <w:sz w:val="36"/>
          <w:szCs w:val="36"/>
          <w:u w:val="single"/>
        </w:rPr>
        <w:t>Premio dei Giovani Ricercatori 2021</w:t>
      </w:r>
    </w:p>
    <w:p w14:paraId="337B471D" w14:textId="6595FD61" w:rsidR="00B96C8E" w:rsidRPr="00B96C8E" w:rsidRDefault="00B96C8E" w:rsidP="002526CA">
      <w:pPr>
        <w:pStyle w:val="Titolo2"/>
        <w:spacing w:before="120"/>
        <w:rPr>
          <w:b/>
          <w:bCs/>
        </w:rPr>
      </w:pPr>
      <w:r w:rsidRPr="00B96C8E">
        <w:rPr>
          <w:b/>
          <w:bCs/>
        </w:rPr>
        <w:t xml:space="preserve">AREA </w:t>
      </w:r>
      <w:r w:rsidRPr="002526CA">
        <w:rPr>
          <w:b/>
          <w:bCs/>
        </w:rPr>
        <w:t>INDUSTRIALE</w:t>
      </w:r>
    </w:p>
    <w:p w14:paraId="7B21FA22" w14:textId="47E7F9ED" w:rsidR="00E826A3" w:rsidRPr="00B96C8E" w:rsidRDefault="00B96C8E" w:rsidP="00086578">
      <w:pPr>
        <w:pStyle w:val="Titolo2"/>
        <w:rPr>
          <w:b/>
          <w:bCs/>
        </w:rPr>
      </w:pPr>
      <w:r w:rsidRPr="00B96C8E">
        <w:rPr>
          <w:b/>
          <w:bCs/>
        </w:rPr>
        <w:t>Sezione 1</w:t>
      </w:r>
    </w:p>
    <w:p w14:paraId="7044408F" w14:textId="0CAF1C50" w:rsidR="00E826A3" w:rsidRPr="00086578" w:rsidRDefault="00E826A3" w:rsidP="00086578">
      <w:pPr>
        <w:pStyle w:val="Paragrafoelenco"/>
        <w:numPr>
          <w:ilvl w:val="0"/>
          <w:numId w:val="9"/>
        </w:numPr>
        <w:rPr>
          <w:b/>
          <w:bCs/>
        </w:rPr>
      </w:pPr>
      <w:r w:rsidRPr="00086578">
        <w:rPr>
          <w:b/>
          <w:bCs/>
        </w:rPr>
        <w:t>Dati Personali</w:t>
      </w:r>
    </w:p>
    <w:p w14:paraId="75153358" w14:textId="77777777" w:rsidR="00E826A3" w:rsidRDefault="00E826A3" w:rsidP="00086578">
      <w:pPr>
        <w:pStyle w:val="Paragrafoelenco"/>
        <w:numPr>
          <w:ilvl w:val="0"/>
          <w:numId w:val="10"/>
        </w:numPr>
      </w:pPr>
      <w:r>
        <w:t>Nome:</w:t>
      </w:r>
    </w:p>
    <w:p w14:paraId="04E7EBEF" w14:textId="77777777" w:rsidR="00E826A3" w:rsidRDefault="00E826A3" w:rsidP="00086578">
      <w:pPr>
        <w:pStyle w:val="Paragrafoelenco"/>
        <w:numPr>
          <w:ilvl w:val="0"/>
          <w:numId w:val="10"/>
        </w:numPr>
      </w:pPr>
      <w:r>
        <w:t>Cognome:</w:t>
      </w:r>
    </w:p>
    <w:p w14:paraId="500F7BA3" w14:textId="77777777" w:rsidR="00E826A3" w:rsidRDefault="00E826A3" w:rsidP="00086578">
      <w:pPr>
        <w:pStyle w:val="Paragrafoelenco"/>
        <w:numPr>
          <w:ilvl w:val="0"/>
          <w:numId w:val="10"/>
        </w:numPr>
      </w:pPr>
      <w:r>
        <w:t>Ruolo:</w:t>
      </w:r>
    </w:p>
    <w:p w14:paraId="5E334DEC" w14:textId="149C6D08" w:rsidR="00E826A3" w:rsidRDefault="00E826A3" w:rsidP="00086578">
      <w:pPr>
        <w:pStyle w:val="Paragrafoelenco"/>
        <w:numPr>
          <w:ilvl w:val="0"/>
          <w:numId w:val="10"/>
        </w:numPr>
      </w:pPr>
      <w:r>
        <w:t>SSD di riferimento:</w:t>
      </w:r>
    </w:p>
    <w:p w14:paraId="1277A68D" w14:textId="5750EF53" w:rsidR="00E826A3" w:rsidRPr="00E826A3" w:rsidRDefault="00E826A3" w:rsidP="00086578">
      <w:pPr>
        <w:pStyle w:val="Paragrafoelenco"/>
        <w:numPr>
          <w:ilvl w:val="0"/>
          <w:numId w:val="10"/>
        </w:numPr>
      </w:pPr>
      <w:r w:rsidRPr="00E826A3">
        <w:t>Data di laurea</w:t>
      </w:r>
      <w:r>
        <w:t>:</w:t>
      </w:r>
    </w:p>
    <w:p w14:paraId="133D1B96" w14:textId="56FA22FC" w:rsidR="00E826A3" w:rsidRPr="00E826A3" w:rsidRDefault="00E826A3" w:rsidP="00086578">
      <w:pPr>
        <w:pStyle w:val="Paragrafoelenco"/>
        <w:numPr>
          <w:ilvl w:val="0"/>
          <w:numId w:val="10"/>
        </w:numPr>
      </w:pPr>
      <w:r w:rsidRPr="00E826A3">
        <w:t>Data di conseguimento PhD</w:t>
      </w:r>
      <w:r>
        <w:t>:</w:t>
      </w:r>
    </w:p>
    <w:p w14:paraId="0A5E6CED" w14:textId="4C27B49A" w:rsidR="00E826A3" w:rsidRDefault="00E826A3" w:rsidP="00086578">
      <w:pPr>
        <w:pStyle w:val="Paragrafoelenco"/>
        <w:numPr>
          <w:ilvl w:val="0"/>
          <w:numId w:val="10"/>
        </w:numPr>
      </w:pPr>
      <w:r w:rsidRPr="00E826A3">
        <w:t xml:space="preserve">Short </w:t>
      </w:r>
      <w:proofErr w:type="spellStart"/>
      <w:r w:rsidRPr="00E826A3">
        <w:t>Bio</w:t>
      </w:r>
      <w:proofErr w:type="spellEnd"/>
      <w:r w:rsidRPr="00E826A3">
        <w:t xml:space="preserve"> (max 2.000 caratteri)</w:t>
      </w:r>
      <w:r>
        <w:t>:</w:t>
      </w:r>
    </w:p>
    <w:tbl>
      <w:tblPr>
        <w:tblStyle w:val="Grigliatabella"/>
        <w:tblW w:w="5000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FB51B8" w14:paraId="281CA490" w14:textId="77777777" w:rsidTr="00B96C8E">
        <w:tc>
          <w:tcPr>
            <w:tcW w:w="5000" w:type="pct"/>
            <w:shd w:val="clear" w:color="auto" w:fill="D5DCE4" w:themeFill="text2" w:themeFillTint="33"/>
            <w:vAlign w:val="center"/>
          </w:tcPr>
          <w:p w14:paraId="658D6C29" w14:textId="1EC59807" w:rsidR="00FB51B8" w:rsidRPr="00FB51B8" w:rsidRDefault="00945204" w:rsidP="0008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 2.000 CARATTERI)</w:t>
            </w:r>
          </w:p>
          <w:p w14:paraId="24D80119" w14:textId="77777777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09DBD0DB" w14:textId="50E81123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71E652AA" w14:textId="2BFE33A1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520F624E" w14:textId="333B3ABB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0248DD19" w14:textId="4056AE4C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58696583" w14:textId="5E684381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60F2A1CC" w14:textId="57360B90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4F668833" w14:textId="2B83F428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6D3C924C" w14:textId="47C56173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7A384BB8" w14:textId="5CBDD4F8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79A00322" w14:textId="0AA535C7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7F0CC1AC" w14:textId="276ECE09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60E2EE22" w14:textId="7CD67766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4AAF7738" w14:textId="487D803A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11AD0598" w14:textId="35BC4780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130FC495" w14:textId="5EF53BC1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01023ABA" w14:textId="4D939C5B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32E21E09" w14:textId="27A70F72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4F084987" w14:textId="0BF993F7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00AE2EFF" w14:textId="354D8BF5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6437F9CE" w14:textId="52775144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46757A17" w14:textId="23D99CC6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6E60184A" w14:textId="7790D035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09906EE1" w14:textId="27FBEABD" w:rsid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06692B35" w14:textId="0BAB3BDE" w:rsidR="00086578" w:rsidRDefault="0008657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43245C2F" w14:textId="64F15B2D" w:rsidR="00086578" w:rsidRDefault="0008657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1A43C0F7" w14:textId="344E819F" w:rsidR="00086578" w:rsidRDefault="0008657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42CF8BF3" w14:textId="2F38C54A" w:rsidR="00086578" w:rsidRDefault="0008657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2FF583D2" w14:textId="78CEE441" w:rsidR="00086578" w:rsidRDefault="0008657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34179111" w14:textId="072511F8" w:rsidR="00086578" w:rsidRDefault="0008657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342F13F0" w14:textId="77777777" w:rsidR="00086578" w:rsidRPr="00FB51B8" w:rsidRDefault="0008657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24FE65ED" w14:textId="77777777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007F96D0" w14:textId="77777777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177B8DB3" w14:textId="77777777" w:rsidR="00FB51B8" w:rsidRPr="00FB51B8" w:rsidRDefault="00FB51B8" w:rsidP="00086578">
            <w:pPr>
              <w:rPr>
                <w:color w:val="44546A" w:themeColor="text2"/>
                <w:sz w:val="20"/>
                <w:szCs w:val="20"/>
              </w:rPr>
            </w:pPr>
          </w:p>
          <w:p w14:paraId="04ED8BE6" w14:textId="13D2C27A" w:rsidR="00FB51B8" w:rsidRDefault="00FB51B8" w:rsidP="00086578"/>
        </w:tc>
      </w:tr>
    </w:tbl>
    <w:p w14:paraId="0DC60FF0" w14:textId="614414A5" w:rsidR="00FB51B8" w:rsidRPr="00086578" w:rsidRDefault="00FB51B8" w:rsidP="00086578">
      <w:pPr>
        <w:pStyle w:val="Paragrafoelenco"/>
        <w:numPr>
          <w:ilvl w:val="0"/>
          <w:numId w:val="9"/>
        </w:numPr>
        <w:rPr>
          <w:b/>
          <w:bCs/>
        </w:rPr>
      </w:pPr>
      <w:r w:rsidRPr="00086578">
        <w:rPr>
          <w:b/>
          <w:bCs/>
        </w:rPr>
        <w:lastRenderedPageBreak/>
        <w:t>Sintesi della produzione scientifica</w:t>
      </w:r>
    </w:p>
    <w:p w14:paraId="025E1A72" w14:textId="0800C758" w:rsidR="00FB51B8" w:rsidRPr="00FB51B8" w:rsidRDefault="00FB51B8" w:rsidP="00086578">
      <w:pPr>
        <w:pStyle w:val="Paragrafoelenco"/>
        <w:numPr>
          <w:ilvl w:val="0"/>
          <w:numId w:val="11"/>
        </w:numPr>
      </w:pPr>
      <w:r w:rsidRPr="00FB51B8">
        <w:t>h-index</w:t>
      </w:r>
      <w:r>
        <w:t>:</w:t>
      </w:r>
    </w:p>
    <w:p w14:paraId="6F2939FD" w14:textId="20EC2C59" w:rsidR="00FB51B8" w:rsidRPr="00FB51B8" w:rsidRDefault="00FB51B8" w:rsidP="00086578">
      <w:pPr>
        <w:pStyle w:val="Paragrafoelenco"/>
        <w:numPr>
          <w:ilvl w:val="0"/>
          <w:numId w:val="11"/>
        </w:numPr>
      </w:pPr>
      <w:r w:rsidRPr="00FB51B8">
        <w:t>Numero di citazioni</w:t>
      </w:r>
      <w:r>
        <w:t>:</w:t>
      </w:r>
    </w:p>
    <w:p w14:paraId="1BA2900F" w14:textId="1F6E20B6" w:rsidR="00FB51B8" w:rsidRPr="00FB51B8" w:rsidRDefault="00FB51B8" w:rsidP="00086578">
      <w:pPr>
        <w:pStyle w:val="Paragrafoelenco"/>
        <w:numPr>
          <w:ilvl w:val="0"/>
          <w:numId w:val="11"/>
        </w:numPr>
      </w:pPr>
      <w:r w:rsidRPr="00FB51B8">
        <w:t>Numero di articoli su rivista internazionale</w:t>
      </w:r>
      <w:r>
        <w:t>:</w:t>
      </w:r>
    </w:p>
    <w:p w14:paraId="467D3E48" w14:textId="5EE99971" w:rsidR="00FB51B8" w:rsidRPr="00FB51B8" w:rsidRDefault="00FB51B8" w:rsidP="00086578">
      <w:pPr>
        <w:pStyle w:val="Paragrafoelenco"/>
        <w:numPr>
          <w:ilvl w:val="0"/>
          <w:numId w:val="11"/>
        </w:numPr>
      </w:pPr>
      <w:r w:rsidRPr="00FB51B8">
        <w:t>Lista di tutte le pubblicazioni</w:t>
      </w:r>
      <w: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FB51B8" w14:paraId="78FA4277" w14:textId="77777777" w:rsidTr="00B96C8E">
        <w:tc>
          <w:tcPr>
            <w:tcW w:w="96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5DCE4" w:themeFill="text2" w:themeFillTint="33"/>
            <w:vAlign w:val="center"/>
          </w:tcPr>
          <w:p w14:paraId="56BDC978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37B2CD5E" w14:textId="6493FD7E" w:rsidR="00FB51B8" w:rsidRDefault="00FB51B8" w:rsidP="00086578">
            <w:pPr>
              <w:rPr>
                <w:sz w:val="20"/>
                <w:szCs w:val="20"/>
              </w:rPr>
            </w:pPr>
          </w:p>
          <w:p w14:paraId="1C70BF70" w14:textId="2C6CFE69" w:rsidR="00FB51B8" w:rsidRDefault="00FB51B8" w:rsidP="00086578">
            <w:pPr>
              <w:rPr>
                <w:sz w:val="20"/>
                <w:szCs w:val="20"/>
              </w:rPr>
            </w:pPr>
          </w:p>
          <w:p w14:paraId="6C68CA00" w14:textId="0B1A4343" w:rsidR="00FB51B8" w:rsidRDefault="00FB51B8" w:rsidP="00086578">
            <w:pPr>
              <w:rPr>
                <w:sz w:val="20"/>
                <w:szCs w:val="20"/>
              </w:rPr>
            </w:pPr>
          </w:p>
          <w:p w14:paraId="09930C21" w14:textId="6944F699" w:rsidR="00FB51B8" w:rsidRDefault="00FB51B8" w:rsidP="00086578">
            <w:pPr>
              <w:rPr>
                <w:sz w:val="20"/>
                <w:szCs w:val="20"/>
              </w:rPr>
            </w:pPr>
          </w:p>
          <w:p w14:paraId="15B536A8" w14:textId="63FE9429" w:rsidR="00FB51B8" w:rsidRDefault="00FB51B8" w:rsidP="00086578">
            <w:pPr>
              <w:rPr>
                <w:sz w:val="20"/>
                <w:szCs w:val="20"/>
              </w:rPr>
            </w:pPr>
          </w:p>
          <w:p w14:paraId="3886CD86" w14:textId="26876559" w:rsidR="00FB51B8" w:rsidRDefault="00FB51B8" w:rsidP="00086578">
            <w:pPr>
              <w:rPr>
                <w:sz w:val="20"/>
                <w:szCs w:val="20"/>
              </w:rPr>
            </w:pPr>
          </w:p>
          <w:p w14:paraId="3347CEBD" w14:textId="64D30678" w:rsidR="00FB51B8" w:rsidRDefault="00FB51B8" w:rsidP="00086578">
            <w:pPr>
              <w:rPr>
                <w:sz w:val="20"/>
                <w:szCs w:val="20"/>
              </w:rPr>
            </w:pPr>
          </w:p>
          <w:p w14:paraId="0EAC1352" w14:textId="7A6DEF93" w:rsidR="00FB51B8" w:rsidRDefault="00FB51B8" w:rsidP="00086578">
            <w:pPr>
              <w:rPr>
                <w:sz w:val="20"/>
                <w:szCs w:val="20"/>
              </w:rPr>
            </w:pPr>
          </w:p>
          <w:p w14:paraId="668CE2D8" w14:textId="45E76FD4" w:rsidR="00FB51B8" w:rsidRDefault="00FB51B8" w:rsidP="00086578">
            <w:pPr>
              <w:rPr>
                <w:sz w:val="20"/>
                <w:szCs w:val="20"/>
              </w:rPr>
            </w:pPr>
          </w:p>
          <w:p w14:paraId="5AB9FF6A" w14:textId="2C8878D3" w:rsidR="00FB51B8" w:rsidRDefault="00FB51B8" w:rsidP="00086578">
            <w:pPr>
              <w:rPr>
                <w:sz w:val="20"/>
                <w:szCs w:val="20"/>
              </w:rPr>
            </w:pPr>
          </w:p>
          <w:p w14:paraId="0A8FFF09" w14:textId="5137C194" w:rsidR="00FB51B8" w:rsidRDefault="00FB51B8" w:rsidP="00086578">
            <w:pPr>
              <w:rPr>
                <w:sz w:val="20"/>
                <w:szCs w:val="20"/>
              </w:rPr>
            </w:pPr>
          </w:p>
          <w:p w14:paraId="630A2547" w14:textId="1744FED2" w:rsidR="00FB51B8" w:rsidRDefault="00FB51B8" w:rsidP="00086578">
            <w:pPr>
              <w:rPr>
                <w:sz w:val="20"/>
                <w:szCs w:val="20"/>
              </w:rPr>
            </w:pPr>
          </w:p>
          <w:p w14:paraId="4CF07297" w14:textId="3F68DC74" w:rsidR="00FB51B8" w:rsidRDefault="00FB51B8" w:rsidP="00086578">
            <w:pPr>
              <w:rPr>
                <w:sz w:val="20"/>
                <w:szCs w:val="20"/>
              </w:rPr>
            </w:pPr>
          </w:p>
          <w:p w14:paraId="34DE2090" w14:textId="489406A9" w:rsidR="00FB51B8" w:rsidRDefault="00FB51B8" w:rsidP="00086578">
            <w:pPr>
              <w:rPr>
                <w:sz w:val="20"/>
                <w:szCs w:val="20"/>
              </w:rPr>
            </w:pPr>
          </w:p>
          <w:p w14:paraId="71D04CC5" w14:textId="5F1E176D" w:rsidR="00FB51B8" w:rsidRDefault="00FB51B8" w:rsidP="00086578">
            <w:pPr>
              <w:rPr>
                <w:sz w:val="20"/>
                <w:szCs w:val="20"/>
              </w:rPr>
            </w:pPr>
          </w:p>
          <w:p w14:paraId="2075A62A" w14:textId="5C744C82" w:rsidR="00FB51B8" w:rsidRDefault="00FB51B8" w:rsidP="00086578">
            <w:pPr>
              <w:rPr>
                <w:sz w:val="20"/>
                <w:szCs w:val="20"/>
              </w:rPr>
            </w:pPr>
          </w:p>
          <w:p w14:paraId="74A7FA5B" w14:textId="6B3C5ACF" w:rsidR="00FB51B8" w:rsidRDefault="00FB51B8" w:rsidP="00086578">
            <w:pPr>
              <w:rPr>
                <w:sz w:val="20"/>
                <w:szCs w:val="20"/>
              </w:rPr>
            </w:pPr>
          </w:p>
          <w:p w14:paraId="0574AAD1" w14:textId="67C9D1E4" w:rsidR="00FB51B8" w:rsidRDefault="00FB51B8" w:rsidP="00086578">
            <w:pPr>
              <w:rPr>
                <w:sz w:val="20"/>
                <w:szCs w:val="20"/>
              </w:rPr>
            </w:pPr>
          </w:p>
          <w:p w14:paraId="4485F9FC" w14:textId="62D41070" w:rsidR="00FB51B8" w:rsidRDefault="00FB51B8" w:rsidP="00086578">
            <w:pPr>
              <w:rPr>
                <w:sz w:val="20"/>
                <w:szCs w:val="20"/>
              </w:rPr>
            </w:pPr>
          </w:p>
          <w:p w14:paraId="7C8774FF" w14:textId="73A05272" w:rsidR="00FB51B8" w:rsidRDefault="00FB51B8" w:rsidP="00086578">
            <w:pPr>
              <w:rPr>
                <w:sz w:val="20"/>
                <w:szCs w:val="20"/>
              </w:rPr>
            </w:pPr>
          </w:p>
          <w:p w14:paraId="6887CA56" w14:textId="3C6A26E0" w:rsidR="00FB51B8" w:rsidRDefault="00FB51B8" w:rsidP="00086578">
            <w:pPr>
              <w:rPr>
                <w:sz w:val="20"/>
                <w:szCs w:val="20"/>
              </w:rPr>
            </w:pPr>
          </w:p>
          <w:p w14:paraId="4F622CDA" w14:textId="045F79FF" w:rsidR="00FB51B8" w:rsidRDefault="00FB51B8" w:rsidP="00086578">
            <w:pPr>
              <w:rPr>
                <w:sz w:val="20"/>
                <w:szCs w:val="20"/>
              </w:rPr>
            </w:pPr>
          </w:p>
          <w:p w14:paraId="5DD7D419" w14:textId="3BF0A038" w:rsidR="00FB51B8" w:rsidRDefault="00FB51B8" w:rsidP="00086578">
            <w:pPr>
              <w:rPr>
                <w:sz w:val="20"/>
                <w:szCs w:val="20"/>
              </w:rPr>
            </w:pPr>
          </w:p>
          <w:p w14:paraId="193F55B8" w14:textId="2DC8315C" w:rsidR="00FB51B8" w:rsidRDefault="00FB51B8" w:rsidP="00086578">
            <w:pPr>
              <w:rPr>
                <w:sz w:val="20"/>
                <w:szCs w:val="20"/>
              </w:rPr>
            </w:pPr>
          </w:p>
          <w:p w14:paraId="741A7521" w14:textId="360C639B" w:rsidR="00FB51B8" w:rsidRDefault="00FB51B8" w:rsidP="00086578">
            <w:pPr>
              <w:rPr>
                <w:sz w:val="20"/>
                <w:szCs w:val="20"/>
              </w:rPr>
            </w:pPr>
          </w:p>
          <w:p w14:paraId="14560B73" w14:textId="440201F6" w:rsidR="00FB51B8" w:rsidRDefault="00FB51B8" w:rsidP="00086578">
            <w:pPr>
              <w:rPr>
                <w:sz w:val="20"/>
                <w:szCs w:val="20"/>
              </w:rPr>
            </w:pPr>
          </w:p>
          <w:p w14:paraId="1C120346" w14:textId="7A146426" w:rsidR="00FB51B8" w:rsidRDefault="00FB51B8" w:rsidP="00086578">
            <w:pPr>
              <w:rPr>
                <w:sz w:val="20"/>
                <w:szCs w:val="20"/>
              </w:rPr>
            </w:pPr>
          </w:p>
          <w:p w14:paraId="7B531032" w14:textId="3CA13AE3" w:rsidR="00FB51B8" w:rsidRDefault="00FB51B8" w:rsidP="00086578">
            <w:pPr>
              <w:rPr>
                <w:sz w:val="20"/>
                <w:szCs w:val="20"/>
              </w:rPr>
            </w:pPr>
          </w:p>
          <w:p w14:paraId="105CDF86" w14:textId="55F7CEFA" w:rsidR="00FB51B8" w:rsidRDefault="00FB51B8" w:rsidP="00086578">
            <w:pPr>
              <w:rPr>
                <w:sz w:val="20"/>
                <w:szCs w:val="20"/>
              </w:rPr>
            </w:pPr>
          </w:p>
          <w:p w14:paraId="1ECC289C" w14:textId="193EAFB5" w:rsidR="00FB51B8" w:rsidRDefault="00FB51B8" w:rsidP="00086578">
            <w:pPr>
              <w:rPr>
                <w:sz w:val="20"/>
                <w:szCs w:val="20"/>
              </w:rPr>
            </w:pPr>
          </w:p>
          <w:p w14:paraId="14E76DBA" w14:textId="0D692A2D" w:rsidR="00FB51B8" w:rsidRDefault="00FB51B8" w:rsidP="00086578">
            <w:pPr>
              <w:rPr>
                <w:sz w:val="20"/>
                <w:szCs w:val="20"/>
              </w:rPr>
            </w:pPr>
          </w:p>
          <w:p w14:paraId="1683BD44" w14:textId="5700A707" w:rsidR="00FB51B8" w:rsidRDefault="00FB51B8" w:rsidP="00086578">
            <w:pPr>
              <w:rPr>
                <w:sz w:val="20"/>
                <w:szCs w:val="20"/>
              </w:rPr>
            </w:pPr>
          </w:p>
          <w:p w14:paraId="4F14A2C4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23D55C36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582ACC19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6F4AD8E4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46A03DB9" w14:textId="77777777" w:rsidR="00FB51B8" w:rsidRDefault="00FB51B8" w:rsidP="00086578">
            <w:pPr>
              <w:rPr>
                <w:sz w:val="20"/>
                <w:szCs w:val="20"/>
              </w:rPr>
            </w:pPr>
          </w:p>
          <w:p w14:paraId="6875B8C2" w14:textId="77777777" w:rsidR="00086578" w:rsidRDefault="00086578" w:rsidP="00086578">
            <w:pPr>
              <w:rPr>
                <w:sz w:val="20"/>
                <w:szCs w:val="20"/>
              </w:rPr>
            </w:pPr>
          </w:p>
          <w:p w14:paraId="6CA60F49" w14:textId="77777777" w:rsidR="00086578" w:rsidRDefault="00086578" w:rsidP="00086578">
            <w:pPr>
              <w:rPr>
                <w:sz w:val="20"/>
                <w:szCs w:val="20"/>
              </w:rPr>
            </w:pPr>
          </w:p>
          <w:p w14:paraId="18C463D2" w14:textId="77777777" w:rsidR="00086578" w:rsidRDefault="00086578" w:rsidP="00086578">
            <w:pPr>
              <w:rPr>
                <w:sz w:val="20"/>
                <w:szCs w:val="20"/>
              </w:rPr>
            </w:pPr>
          </w:p>
          <w:p w14:paraId="35DC50BC" w14:textId="2CCFE4A8" w:rsidR="00086578" w:rsidRDefault="00086578" w:rsidP="00086578">
            <w:pPr>
              <w:rPr>
                <w:sz w:val="20"/>
                <w:szCs w:val="20"/>
              </w:rPr>
            </w:pPr>
          </w:p>
          <w:p w14:paraId="3E83D8D9" w14:textId="448EE2BE" w:rsidR="00B776C3" w:rsidRDefault="00B776C3" w:rsidP="00086578">
            <w:pPr>
              <w:rPr>
                <w:sz w:val="20"/>
                <w:szCs w:val="20"/>
              </w:rPr>
            </w:pPr>
          </w:p>
          <w:p w14:paraId="389D7149" w14:textId="0B0FC455" w:rsidR="00B96C8E" w:rsidRDefault="00B96C8E" w:rsidP="00086578">
            <w:pPr>
              <w:rPr>
                <w:sz w:val="20"/>
                <w:szCs w:val="20"/>
              </w:rPr>
            </w:pPr>
          </w:p>
          <w:p w14:paraId="76EB96F1" w14:textId="77777777" w:rsidR="00B96C8E" w:rsidRDefault="00B96C8E" w:rsidP="00086578">
            <w:pPr>
              <w:rPr>
                <w:sz w:val="20"/>
                <w:szCs w:val="20"/>
              </w:rPr>
            </w:pPr>
          </w:p>
          <w:p w14:paraId="1377E0DD" w14:textId="32E5D2FF" w:rsidR="00086578" w:rsidRPr="00494369" w:rsidRDefault="00086578" w:rsidP="00086578">
            <w:pPr>
              <w:rPr>
                <w:sz w:val="20"/>
                <w:szCs w:val="20"/>
              </w:rPr>
            </w:pPr>
          </w:p>
        </w:tc>
      </w:tr>
    </w:tbl>
    <w:p w14:paraId="2EC2669A" w14:textId="77777777" w:rsidR="00086578" w:rsidRPr="00086578" w:rsidRDefault="00FB51B8" w:rsidP="00086578">
      <w:pPr>
        <w:pStyle w:val="Paragrafoelenco"/>
        <w:numPr>
          <w:ilvl w:val="0"/>
          <w:numId w:val="9"/>
        </w:numPr>
        <w:rPr>
          <w:b/>
          <w:bCs/>
        </w:rPr>
      </w:pPr>
      <w:r w:rsidRPr="00086578">
        <w:rPr>
          <w:b/>
          <w:bCs/>
        </w:rPr>
        <w:lastRenderedPageBreak/>
        <w:t>Titoli</w:t>
      </w:r>
    </w:p>
    <w:p w14:paraId="60A994BA" w14:textId="1FB2F088" w:rsidR="00FB51B8" w:rsidRDefault="00FB51B8" w:rsidP="00086578">
      <w:pPr>
        <w:pStyle w:val="Paragrafoelenco"/>
        <w:numPr>
          <w:ilvl w:val="0"/>
          <w:numId w:val="14"/>
        </w:numPr>
      </w:pPr>
      <w:r w:rsidRPr="00FB51B8">
        <w:t>Brevetti</w:t>
      </w:r>
      <w: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FB51B8" w14:paraId="41071E1C" w14:textId="77777777" w:rsidTr="00B96C8E">
        <w:tc>
          <w:tcPr>
            <w:tcW w:w="96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5DCE4" w:themeFill="text2" w:themeFillTint="33"/>
          </w:tcPr>
          <w:p w14:paraId="29C32EC3" w14:textId="77777777" w:rsidR="00FB51B8" w:rsidRPr="00494369" w:rsidRDefault="00FB51B8" w:rsidP="00086578">
            <w:pPr>
              <w:rPr>
                <w:sz w:val="20"/>
                <w:szCs w:val="20"/>
              </w:rPr>
            </w:pPr>
            <w:bookmarkStart w:id="0" w:name="_Hlk69117545"/>
          </w:p>
          <w:p w14:paraId="6D3F4DA8" w14:textId="77777777" w:rsidR="00FB51B8" w:rsidRPr="00494369" w:rsidRDefault="00FB51B8" w:rsidP="00086578">
            <w:pPr>
              <w:rPr>
                <w:sz w:val="20"/>
                <w:szCs w:val="20"/>
              </w:rPr>
            </w:pPr>
          </w:p>
          <w:p w14:paraId="779F9AEB" w14:textId="3FE5C83B" w:rsidR="00FB51B8" w:rsidRDefault="00FB51B8" w:rsidP="00086578"/>
        </w:tc>
      </w:tr>
      <w:bookmarkEnd w:id="0"/>
    </w:tbl>
    <w:p w14:paraId="434B06C5" w14:textId="77777777" w:rsidR="00086578" w:rsidRDefault="00086578" w:rsidP="00086578">
      <w:pPr>
        <w:pStyle w:val="Paragrafoelenco"/>
      </w:pPr>
    </w:p>
    <w:p w14:paraId="64BB838E" w14:textId="4D86B142" w:rsidR="00FB51B8" w:rsidRDefault="00FB51B8" w:rsidP="00086578">
      <w:pPr>
        <w:pStyle w:val="Paragrafoelenco"/>
        <w:numPr>
          <w:ilvl w:val="0"/>
          <w:numId w:val="14"/>
        </w:numPr>
      </w:pPr>
      <w:r w:rsidRPr="00FB51B8">
        <w:t>Awards</w:t>
      </w:r>
      <w: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FB51B8" w14:paraId="4EA384F1" w14:textId="77777777" w:rsidTr="00B96C8E">
        <w:tc>
          <w:tcPr>
            <w:tcW w:w="96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5DCE4" w:themeFill="text2" w:themeFillTint="33"/>
            <w:vAlign w:val="center"/>
          </w:tcPr>
          <w:p w14:paraId="161235DC" w14:textId="77777777" w:rsidR="00FB51B8" w:rsidRPr="00494369" w:rsidRDefault="00FB51B8" w:rsidP="00086578">
            <w:pPr>
              <w:rPr>
                <w:sz w:val="20"/>
                <w:szCs w:val="20"/>
              </w:rPr>
            </w:pPr>
          </w:p>
          <w:p w14:paraId="149B5E8C" w14:textId="77777777" w:rsidR="00FB51B8" w:rsidRPr="00494369" w:rsidRDefault="00FB51B8" w:rsidP="00086578">
            <w:pPr>
              <w:rPr>
                <w:sz w:val="20"/>
                <w:szCs w:val="20"/>
              </w:rPr>
            </w:pPr>
          </w:p>
          <w:p w14:paraId="2E09F25C" w14:textId="53A8FA69" w:rsidR="00FB51B8" w:rsidRDefault="00FB51B8" w:rsidP="00086578"/>
        </w:tc>
      </w:tr>
    </w:tbl>
    <w:p w14:paraId="76D101DF" w14:textId="77777777" w:rsidR="00086578" w:rsidRDefault="00086578" w:rsidP="00086578">
      <w:pPr>
        <w:pStyle w:val="Paragrafoelenco"/>
      </w:pPr>
    </w:p>
    <w:p w14:paraId="08B2C338" w14:textId="304F8C95" w:rsidR="00FB51B8" w:rsidRDefault="00FB51B8" w:rsidP="00086578">
      <w:pPr>
        <w:pStyle w:val="Paragrafoelenco"/>
        <w:numPr>
          <w:ilvl w:val="0"/>
          <w:numId w:val="14"/>
        </w:numPr>
      </w:pPr>
      <w:r w:rsidRPr="00FB51B8">
        <w:t>Partecipazione a progetti di rilevanza nazionale</w:t>
      </w:r>
      <w: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FB51B8" w14:paraId="3D1B1144" w14:textId="77777777" w:rsidTr="00494369">
        <w:tc>
          <w:tcPr>
            <w:tcW w:w="96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5DCE4" w:themeFill="text2" w:themeFillTint="33"/>
            <w:vAlign w:val="center"/>
          </w:tcPr>
          <w:p w14:paraId="79FA1F82" w14:textId="77777777" w:rsidR="00FB51B8" w:rsidRPr="00494369" w:rsidRDefault="00FB51B8" w:rsidP="00086578">
            <w:pPr>
              <w:rPr>
                <w:sz w:val="20"/>
                <w:szCs w:val="20"/>
              </w:rPr>
            </w:pPr>
          </w:p>
          <w:p w14:paraId="54609716" w14:textId="77777777" w:rsidR="00FB51B8" w:rsidRPr="00494369" w:rsidRDefault="00FB51B8" w:rsidP="00086578">
            <w:pPr>
              <w:rPr>
                <w:sz w:val="20"/>
                <w:szCs w:val="20"/>
              </w:rPr>
            </w:pPr>
          </w:p>
          <w:p w14:paraId="7C289CFA" w14:textId="0B97A9FA" w:rsidR="00FB51B8" w:rsidRDefault="00FB51B8" w:rsidP="00086578"/>
        </w:tc>
      </w:tr>
    </w:tbl>
    <w:p w14:paraId="36A4CC8D" w14:textId="77777777" w:rsidR="00086578" w:rsidRDefault="00086578" w:rsidP="00086578">
      <w:pPr>
        <w:pStyle w:val="Paragrafoelenco"/>
      </w:pPr>
    </w:p>
    <w:p w14:paraId="25899184" w14:textId="4B41CEBC" w:rsidR="00FB51B8" w:rsidRDefault="00FB51B8" w:rsidP="00086578">
      <w:pPr>
        <w:pStyle w:val="Paragrafoelenco"/>
        <w:numPr>
          <w:ilvl w:val="0"/>
          <w:numId w:val="14"/>
        </w:numPr>
      </w:pPr>
      <w:r w:rsidRPr="00FB51B8">
        <w:t>Partecipazione a progetti di rilevanza internazionale</w:t>
      </w:r>
      <w: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FB51B8" w14:paraId="049B1D78" w14:textId="77777777" w:rsidTr="00494369">
        <w:tc>
          <w:tcPr>
            <w:tcW w:w="96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5DCE4" w:themeFill="text2" w:themeFillTint="33"/>
            <w:vAlign w:val="center"/>
          </w:tcPr>
          <w:p w14:paraId="11BF302E" w14:textId="77777777" w:rsidR="00FB51B8" w:rsidRPr="00494369" w:rsidRDefault="00FB51B8" w:rsidP="00086578">
            <w:pPr>
              <w:rPr>
                <w:sz w:val="20"/>
                <w:szCs w:val="20"/>
              </w:rPr>
            </w:pPr>
          </w:p>
          <w:p w14:paraId="3DA85E1F" w14:textId="77777777" w:rsidR="00FB51B8" w:rsidRPr="00494369" w:rsidRDefault="00FB51B8" w:rsidP="00086578">
            <w:pPr>
              <w:rPr>
                <w:sz w:val="20"/>
                <w:szCs w:val="20"/>
              </w:rPr>
            </w:pPr>
          </w:p>
          <w:p w14:paraId="1F75C88A" w14:textId="6EA7FD2B" w:rsidR="00FB51B8" w:rsidRDefault="00FB51B8" w:rsidP="00086578"/>
        </w:tc>
      </w:tr>
    </w:tbl>
    <w:p w14:paraId="4C2A43B3" w14:textId="77777777" w:rsidR="00FB51B8" w:rsidRPr="00FB51B8" w:rsidRDefault="00FB51B8" w:rsidP="00086578"/>
    <w:p w14:paraId="1412DB78" w14:textId="77777777" w:rsidR="00945204" w:rsidRDefault="00945204" w:rsidP="00086578">
      <w:pPr>
        <w:rPr>
          <w:color w:val="44546A" w:themeColor="text2"/>
          <w:sz w:val="20"/>
          <w:szCs w:val="20"/>
        </w:rPr>
      </w:pPr>
      <w:r>
        <w:rPr>
          <w:color w:val="44546A" w:themeColor="text2"/>
          <w:sz w:val="20"/>
          <w:szCs w:val="20"/>
        </w:rPr>
        <w:br w:type="page"/>
      </w:r>
    </w:p>
    <w:p w14:paraId="29A03C36" w14:textId="18F33F2C" w:rsidR="00FB51B8" w:rsidRPr="00B96C8E" w:rsidRDefault="00B96C8E" w:rsidP="00945204">
      <w:pPr>
        <w:pStyle w:val="Titolo2"/>
        <w:rPr>
          <w:b/>
          <w:bCs/>
        </w:rPr>
      </w:pPr>
      <w:r w:rsidRPr="00B96C8E">
        <w:rPr>
          <w:b/>
          <w:bCs/>
        </w:rPr>
        <w:lastRenderedPageBreak/>
        <w:t>Sezione 2</w:t>
      </w:r>
    </w:p>
    <w:p w14:paraId="3CD058C2" w14:textId="5E565C92" w:rsidR="00945204" w:rsidRDefault="00945204" w:rsidP="00945204">
      <w:pPr>
        <w:pStyle w:val="Paragrafoelenco"/>
        <w:numPr>
          <w:ilvl w:val="0"/>
          <w:numId w:val="9"/>
        </w:numPr>
        <w:rPr>
          <w:b/>
          <w:bCs/>
        </w:rPr>
      </w:pPr>
      <w:r w:rsidRPr="00945204">
        <w:rPr>
          <w:b/>
          <w:bCs/>
        </w:rPr>
        <w:t>Titolo del tema di ricerca</w:t>
      </w:r>
    </w:p>
    <w:tbl>
      <w:tblPr>
        <w:tblStyle w:val="Grigliatabella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9628"/>
      </w:tblGrid>
      <w:tr w:rsidR="00945204" w:rsidRPr="00B776C3" w14:paraId="6874BF9B" w14:textId="77777777" w:rsidTr="00945204">
        <w:tc>
          <w:tcPr>
            <w:tcW w:w="9628" w:type="dxa"/>
            <w:shd w:val="clear" w:color="auto" w:fill="D5DCE4" w:themeFill="text2" w:themeFillTint="33"/>
            <w:vAlign w:val="center"/>
          </w:tcPr>
          <w:p w14:paraId="2F2FBA4E" w14:textId="77777777" w:rsidR="00945204" w:rsidRPr="00B776C3" w:rsidRDefault="00945204" w:rsidP="00945204">
            <w:pPr>
              <w:rPr>
                <w:sz w:val="20"/>
                <w:szCs w:val="20"/>
              </w:rPr>
            </w:pPr>
          </w:p>
          <w:p w14:paraId="00556E4A" w14:textId="550B126F" w:rsidR="00945204" w:rsidRPr="00B776C3" w:rsidRDefault="00945204" w:rsidP="00945204">
            <w:pPr>
              <w:rPr>
                <w:sz w:val="20"/>
                <w:szCs w:val="20"/>
              </w:rPr>
            </w:pPr>
          </w:p>
        </w:tc>
      </w:tr>
    </w:tbl>
    <w:p w14:paraId="3648EA55" w14:textId="77777777" w:rsidR="00945204" w:rsidRDefault="00945204" w:rsidP="00945204">
      <w:pPr>
        <w:pStyle w:val="Paragrafoelenco"/>
        <w:ind w:left="360"/>
        <w:rPr>
          <w:b/>
          <w:bCs/>
        </w:rPr>
      </w:pPr>
    </w:p>
    <w:p w14:paraId="1FE9E9CA" w14:textId="573353DA" w:rsidR="00945204" w:rsidRDefault="00945204" w:rsidP="00945204">
      <w:pPr>
        <w:pStyle w:val="Paragrafoelenco"/>
        <w:numPr>
          <w:ilvl w:val="0"/>
          <w:numId w:val="9"/>
        </w:numPr>
        <w:rPr>
          <w:b/>
          <w:bCs/>
        </w:rPr>
      </w:pPr>
      <w:r w:rsidRPr="00945204">
        <w:rPr>
          <w:b/>
          <w:bCs/>
        </w:rPr>
        <w:t>Descrizione dell’attività di ricerca</w:t>
      </w:r>
    </w:p>
    <w:tbl>
      <w:tblPr>
        <w:tblStyle w:val="Grigliatabella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945204" w14:paraId="41B5FC2F" w14:textId="77777777" w:rsidTr="00945204">
        <w:tc>
          <w:tcPr>
            <w:tcW w:w="9628" w:type="dxa"/>
            <w:shd w:val="clear" w:color="auto" w:fill="D5DCE4" w:themeFill="text2" w:themeFillTint="33"/>
            <w:vAlign w:val="center"/>
          </w:tcPr>
          <w:p w14:paraId="55BE361E" w14:textId="49E5DDEA" w:rsidR="00945204" w:rsidRDefault="00B776C3" w:rsidP="00945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45204" w:rsidRPr="00945204">
              <w:rPr>
                <w:sz w:val="20"/>
                <w:szCs w:val="20"/>
              </w:rPr>
              <w:t>MAX 10.000 CARATTERI</w:t>
            </w:r>
            <w:r>
              <w:rPr>
                <w:sz w:val="20"/>
                <w:szCs w:val="20"/>
              </w:rPr>
              <w:t>)</w:t>
            </w:r>
          </w:p>
          <w:p w14:paraId="10FE1CD5" w14:textId="77777777" w:rsidR="00945204" w:rsidRDefault="00945204" w:rsidP="00945204">
            <w:pPr>
              <w:rPr>
                <w:sz w:val="20"/>
                <w:szCs w:val="20"/>
              </w:rPr>
            </w:pPr>
          </w:p>
          <w:p w14:paraId="6F159017" w14:textId="77777777" w:rsidR="00945204" w:rsidRDefault="00945204" w:rsidP="00945204">
            <w:pPr>
              <w:rPr>
                <w:sz w:val="20"/>
                <w:szCs w:val="20"/>
              </w:rPr>
            </w:pPr>
          </w:p>
          <w:p w14:paraId="745CB8A9" w14:textId="77777777" w:rsidR="00945204" w:rsidRDefault="00945204" w:rsidP="00945204">
            <w:pPr>
              <w:rPr>
                <w:sz w:val="20"/>
                <w:szCs w:val="20"/>
              </w:rPr>
            </w:pPr>
          </w:p>
          <w:p w14:paraId="3D0FAC0E" w14:textId="77777777" w:rsidR="00945204" w:rsidRDefault="00945204" w:rsidP="00945204">
            <w:pPr>
              <w:rPr>
                <w:sz w:val="20"/>
                <w:szCs w:val="20"/>
              </w:rPr>
            </w:pPr>
          </w:p>
          <w:p w14:paraId="0063D9CC" w14:textId="77777777" w:rsidR="00945204" w:rsidRDefault="00945204" w:rsidP="00945204">
            <w:pPr>
              <w:rPr>
                <w:sz w:val="20"/>
                <w:szCs w:val="20"/>
              </w:rPr>
            </w:pPr>
          </w:p>
          <w:p w14:paraId="53071A6A" w14:textId="77777777" w:rsidR="00945204" w:rsidRDefault="00945204" w:rsidP="00945204">
            <w:pPr>
              <w:rPr>
                <w:sz w:val="20"/>
                <w:szCs w:val="20"/>
              </w:rPr>
            </w:pPr>
          </w:p>
          <w:p w14:paraId="0EA435A2" w14:textId="77777777" w:rsidR="00945204" w:rsidRDefault="00945204" w:rsidP="00945204">
            <w:pPr>
              <w:rPr>
                <w:sz w:val="20"/>
                <w:szCs w:val="20"/>
              </w:rPr>
            </w:pPr>
          </w:p>
          <w:p w14:paraId="3C19FB83" w14:textId="77777777" w:rsidR="00945204" w:rsidRDefault="00945204" w:rsidP="00945204">
            <w:pPr>
              <w:rPr>
                <w:sz w:val="20"/>
                <w:szCs w:val="20"/>
              </w:rPr>
            </w:pPr>
          </w:p>
          <w:p w14:paraId="6BE10FA1" w14:textId="77777777" w:rsidR="00945204" w:rsidRDefault="00945204" w:rsidP="00945204">
            <w:pPr>
              <w:rPr>
                <w:sz w:val="20"/>
                <w:szCs w:val="20"/>
              </w:rPr>
            </w:pPr>
          </w:p>
          <w:p w14:paraId="370E7BF3" w14:textId="4BD2AA6E" w:rsidR="00945204" w:rsidRPr="00945204" w:rsidRDefault="00945204" w:rsidP="00945204">
            <w:pPr>
              <w:rPr>
                <w:sz w:val="20"/>
                <w:szCs w:val="20"/>
              </w:rPr>
            </w:pPr>
          </w:p>
        </w:tc>
      </w:tr>
    </w:tbl>
    <w:p w14:paraId="47AE740E" w14:textId="77777777" w:rsidR="00945204" w:rsidRDefault="00945204" w:rsidP="00945204">
      <w:pPr>
        <w:pStyle w:val="Paragrafoelenco"/>
        <w:ind w:left="360"/>
        <w:rPr>
          <w:b/>
          <w:bCs/>
        </w:rPr>
      </w:pPr>
    </w:p>
    <w:p w14:paraId="6BBA9FA8" w14:textId="73F28CFB" w:rsidR="00945204" w:rsidRDefault="00945204" w:rsidP="00945204">
      <w:pPr>
        <w:pStyle w:val="Paragrafoelenco"/>
        <w:numPr>
          <w:ilvl w:val="0"/>
          <w:numId w:val="9"/>
        </w:numPr>
        <w:rPr>
          <w:b/>
          <w:bCs/>
        </w:rPr>
      </w:pPr>
      <w:r w:rsidRPr="00945204">
        <w:rPr>
          <w:b/>
          <w:bCs/>
        </w:rPr>
        <w:t>Pubblicazioni inerenti</w:t>
      </w:r>
    </w:p>
    <w:tbl>
      <w:tblPr>
        <w:tblStyle w:val="Grigliatabella"/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628"/>
      </w:tblGrid>
      <w:tr w:rsidR="00945204" w14:paraId="644CF650" w14:textId="77777777" w:rsidTr="00945204">
        <w:tc>
          <w:tcPr>
            <w:tcW w:w="9628" w:type="dxa"/>
            <w:shd w:val="clear" w:color="auto" w:fill="D5DCE4" w:themeFill="text2" w:themeFillTint="33"/>
            <w:vAlign w:val="center"/>
          </w:tcPr>
          <w:p w14:paraId="59928196" w14:textId="51C9BF2A" w:rsidR="00945204" w:rsidRPr="00945204" w:rsidRDefault="00B776C3" w:rsidP="00B7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45204" w:rsidRPr="00945204">
              <w:rPr>
                <w:sz w:val="20"/>
                <w:szCs w:val="20"/>
              </w:rPr>
              <w:t>MAX 4 PUBBLICAZIONI</w:t>
            </w:r>
            <w:r>
              <w:rPr>
                <w:sz w:val="20"/>
                <w:szCs w:val="20"/>
              </w:rPr>
              <w:t>, PDF IN ALLEGATO)</w:t>
            </w:r>
          </w:p>
          <w:p w14:paraId="7796EEBA" w14:textId="77777777" w:rsidR="00945204" w:rsidRDefault="00945204" w:rsidP="00945204">
            <w:pPr>
              <w:rPr>
                <w:b/>
                <w:bCs/>
                <w:sz w:val="20"/>
                <w:szCs w:val="20"/>
              </w:rPr>
            </w:pPr>
          </w:p>
          <w:p w14:paraId="7070F1F2" w14:textId="77777777" w:rsidR="00945204" w:rsidRDefault="00945204" w:rsidP="00945204">
            <w:pPr>
              <w:rPr>
                <w:b/>
                <w:bCs/>
                <w:sz w:val="20"/>
                <w:szCs w:val="20"/>
              </w:rPr>
            </w:pPr>
          </w:p>
          <w:p w14:paraId="0841EDD0" w14:textId="74515D30" w:rsidR="00945204" w:rsidRPr="00945204" w:rsidRDefault="00945204" w:rsidP="0094520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31AB794" w14:textId="77777777" w:rsidR="00945204" w:rsidRPr="00945204" w:rsidRDefault="00945204" w:rsidP="00945204">
      <w:pPr>
        <w:rPr>
          <w:b/>
          <w:bCs/>
        </w:rPr>
      </w:pPr>
    </w:p>
    <w:p w14:paraId="41C48F8A" w14:textId="77777777" w:rsidR="00FB51B8" w:rsidRDefault="00FB51B8" w:rsidP="00086578"/>
    <w:sectPr w:rsidR="00FB51B8" w:rsidSect="00B37E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B2A20" w14:textId="77777777" w:rsidR="00F906AC" w:rsidRDefault="00F906AC" w:rsidP="002526CA">
      <w:pPr>
        <w:spacing w:after="0" w:line="240" w:lineRule="auto"/>
      </w:pPr>
      <w:r>
        <w:separator/>
      </w:r>
    </w:p>
  </w:endnote>
  <w:endnote w:type="continuationSeparator" w:id="0">
    <w:p w14:paraId="7CBD9E85" w14:textId="77777777" w:rsidR="00F906AC" w:rsidRDefault="00F906AC" w:rsidP="0025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6E57" w14:textId="77777777" w:rsidR="00F906AC" w:rsidRDefault="00F906AC" w:rsidP="002526CA">
      <w:pPr>
        <w:spacing w:after="0" w:line="240" w:lineRule="auto"/>
      </w:pPr>
      <w:r>
        <w:separator/>
      </w:r>
    </w:p>
  </w:footnote>
  <w:footnote w:type="continuationSeparator" w:id="0">
    <w:p w14:paraId="745C79A4" w14:textId="77777777" w:rsidR="00F906AC" w:rsidRDefault="00F906AC" w:rsidP="0025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03DAC" w14:textId="0308B651" w:rsidR="002526CA" w:rsidRDefault="002526CA">
    <w:pPr>
      <w:pStyle w:val="Intestazione"/>
    </w:pPr>
    <w:r>
      <w:rPr>
        <w:noProof/>
      </w:rPr>
      <w:drawing>
        <wp:inline distT="0" distB="0" distL="0" distR="0" wp14:anchorId="0046E5D8" wp14:editId="1506A63A">
          <wp:extent cx="6120130" cy="1322070"/>
          <wp:effectExtent l="0" t="0" r="0" b="0"/>
          <wp:docPr id="2" name="Immagine 1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2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120130" cy="1322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2E40"/>
    <w:multiLevelType w:val="hybridMultilevel"/>
    <w:tmpl w:val="306A9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250"/>
    <w:multiLevelType w:val="hybridMultilevel"/>
    <w:tmpl w:val="6AACE52A"/>
    <w:lvl w:ilvl="0" w:tplc="2F727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8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C5D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8E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E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8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6E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EE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07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AD6D94"/>
    <w:multiLevelType w:val="hybridMultilevel"/>
    <w:tmpl w:val="3D044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00F0"/>
    <w:multiLevelType w:val="hybridMultilevel"/>
    <w:tmpl w:val="54DA8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4599"/>
    <w:multiLevelType w:val="hybridMultilevel"/>
    <w:tmpl w:val="02748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630D6"/>
    <w:multiLevelType w:val="hybridMultilevel"/>
    <w:tmpl w:val="61CE7E8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57171"/>
    <w:multiLevelType w:val="hybridMultilevel"/>
    <w:tmpl w:val="B94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1B03"/>
    <w:multiLevelType w:val="hybridMultilevel"/>
    <w:tmpl w:val="E556C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4528"/>
    <w:multiLevelType w:val="hybridMultilevel"/>
    <w:tmpl w:val="8B6C5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3513D"/>
    <w:multiLevelType w:val="hybridMultilevel"/>
    <w:tmpl w:val="CF1AC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00C20"/>
    <w:multiLevelType w:val="hybridMultilevel"/>
    <w:tmpl w:val="A37AF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1F9B"/>
    <w:multiLevelType w:val="hybridMultilevel"/>
    <w:tmpl w:val="B74E9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5F21"/>
    <w:multiLevelType w:val="hybridMultilevel"/>
    <w:tmpl w:val="7E32C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C0A1C"/>
    <w:multiLevelType w:val="hybridMultilevel"/>
    <w:tmpl w:val="3F227F16"/>
    <w:lvl w:ilvl="0" w:tplc="A57AB56A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8E7CC4"/>
    <w:multiLevelType w:val="hybridMultilevel"/>
    <w:tmpl w:val="870E9B9C"/>
    <w:lvl w:ilvl="0" w:tplc="4036BB4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76D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3478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94E1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3019B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F0D1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0AB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A12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2F248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283D34"/>
    <w:multiLevelType w:val="hybridMultilevel"/>
    <w:tmpl w:val="5E1011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5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A3"/>
    <w:rsid w:val="00086578"/>
    <w:rsid w:val="002526CA"/>
    <w:rsid w:val="00380CB1"/>
    <w:rsid w:val="00494369"/>
    <w:rsid w:val="00756D60"/>
    <w:rsid w:val="00945204"/>
    <w:rsid w:val="00B37E33"/>
    <w:rsid w:val="00B776C3"/>
    <w:rsid w:val="00B96C8E"/>
    <w:rsid w:val="00E826A3"/>
    <w:rsid w:val="00F906AC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8410"/>
  <w15:chartTrackingRefBased/>
  <w15:docId w15:val="{981F2DD3-CADB-4D12-B657-8ABEBEC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6A3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4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4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6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943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943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526C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6CA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526C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26C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307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8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1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6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7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2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3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Palmieri</dc:creator>
  <cp:keywords/>
  <dc:description/>
  <cp:lastModifiedBy>Giacomo Palmieri</cp:lastModifiedBy>
  <cp:revision>5</cp:revision>
  <dcterms:created xsi:type="dcterms:W3CDTF">2021-04-12T08:19:00Z</dcterms:created>
  <dcterms:modified xsi:type="dcterms:W3CDTF">2021-04-12T09:13:00Z</dcterms:modified>
</cp:coreProperties>
</file>